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8" w:type="dxa"/>
        <w:tblInd w:w="-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4"/>
        <w:gridCol w:w="8365"/>
      </w:tblGrid>
      <w:tr w:rsidR="008647EF" w:rsidRPr="008A2C29" w14:paraId="0B237978" w14:textId="56350E27" w:rsidTr="004B0169">
        <w:trPr>
          <w:trHeight w:val="1600"/>
        </w:trPr>
        <w:tc>
          <w:tcPr>
            <w:tcW w:w="10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A5E08C" w14:textId="03BBA27A" w:rsidR="008647EF" w:rsidRDefault="008647EF" w:rsidP="00864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76A40A83" w14:textId="44BAD7A9" w:rsidR="008647EF" w:rsidRPr="008A2C29" w:rsidRDefault="008647EF" w:rsidP="007437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="007C3238"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t xml:space="preserve"> </w:t>
            </w:r>
            <w:r w:rsidR="007C3238"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61312" behindDoc="0" locked="1" layoutInCell="1" allowOverlap="1" wp14:anchorId="25063C25" wp14:editId="15A973A3">
                  <wp:simplePos x="0" y="0"/>
                  <wp:positionH relativeFrom="column">
                    <wp:posOffset>5963920</wp:posOffset>
                  </wp:positionH>
                  <wp:positionV relativeFrom="paragraph">
                    <wp:posOffset>-33655</wp:posOffset>
                  </wp:positionV>
                  <wp:extent cx="777240" cy="795020"/>
                  <wp:effectExtent l="0" t="0" r="0" b="0"/>
                  <wp:wrapSquare wrapText="bothSides"/>
                  <wp:docPr id="3" name="Resim 3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343184" w14:textId="019F9A40" w:rsidR="008647EF" w:rsidRPr="008A2C29" w:rsidRDefault="007C3238" w:rsidP="0074378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7FC">
              <w:rPr>
                <w:rFonts w:ascii="Times New Roman" w:hAnsi="Times New Roman" w:cs="Times New Roman"/>
                <w:noProof/>
                <w:sz w:val="4"/>
                <w:szCs w:val="2"/>
                <w:lang w:eastAsia="tr-TR"/>
              </w:rPr>
              <w:drawing>
                <wp:anchor distT="0" distB="0" distL="114300" distR="114300" simplePos="0" relativeHeight="251659264" behindDoc="0" locked="1" layoutInCell="1" allowOverlap="1" wp14:anchorId="7D5D625C" wp14:editId="7E9B4E7F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-214630</wp:posOffset>
                  </wp:positionV>
                  <wp:extent cx="777240" cy="795020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8"/>
                          </pic:cNvPr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7EF" w:rsidRPr="008A2C29">
              <w:rPr>
                <w:rFonts w:ascii="Times New Roman" w:hAnsi="Times New Roman" w:cs="Times New Roman"/>
                <w:sz w:val="24"/>
                <w:szCs w:val="24"/>
              </w:rPr>
              <w:t>KARADENİZ TEKNİK ÜNİVERSİTESİ</w:t>
            </w:r>
          </w:p>
          <w:p w14:paraId="035C3F97" w14:textId="2D35F5E1" w:rsidR="008647EF" w:rsidRPr="008A2C29" w:rsidRDefault="008647EF" w:rsidP="0074378F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Cs/>
                <w:sz w:val="24"/>
                <w:szCs w:val="24"/>
              </w:rPr>
              <w:t>SAĞLIK BİLİMLERİ ENSTİTÜSÜ MÜDÜRLÜĞÜ</w:t>
            </w:r>
          </w:p>
          <w:p w14:paraId="050044E6" w14:textId="2E3F68A2" w:rsidR="008647EF" w:rsidRPr="008A2C29" w:rsidRDefault="008647EF" w:rsidP="002A55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B87241" w14:textId="77777777" w:rsidR="00714482" w:rsidRDefault="00C92E04" w:rsidP="00714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</w:t>
            </w:r>
            <w:r w:rsidR="008647EF" w:rsidRPr="008A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TESLİM FORMU</w:t>
            </w:r>
          </w:p>
          <w:p w14:paraId="79170A13" w14:textId="77777777" w:rsidR="00714482" w:rsidRDefault="00714482" w:rsidP="00714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209"/>
              <w:tblOverlap w:val="never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4819"/>
            </w:tblGrid>
            <w:tr w:rsidR="00714482" w:rsidRPr="00296DEE" w14:paraId="4D4C120B" w14:textId="77777777" w:rsidTr="00714482">
              <w:trPr>
                <w:trHeight w:val="212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6C8FC" w14:textId="77777777" w:rsidR="00714482" w:rsidRPr="00714482" w:rsidRDefault="00714482" w:rsidP="007144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44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Güncelleme Tarihi: </w:t>
                  </w:r>
                  <w:r w:rsidRPr="00714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07.04.2025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96E60" w14:textId="77777777" w:rsidR="00714482" w:rsidRPr="00714482" w:rsidRDefault="00714482" w:rsidP="0071448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448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Güncelleme No: </w:t>
                  </w:r>
                  <w:r w:rsidRPr="007144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</w:tr>
          </w:tbl>
          <w:p w14:paraId="4C6CDF62" w14:textId="7C12D234" w:rsidR="00714482" w:rsidRPr="00714482" w:rsidRDefault="00714482" w:rsidP="007144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0FC5" w:rsidRPr="008A2C29" w14:paraId="375B8F5C" w14:textId="77777777" w:rsidTr="004B0169">
        <w:trPr>
          <w:trHeight w:val="402"/>
        </w:trPr>
        <w:tc>
          <w:tcPr>
            <w:tcW w:w="104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F796A8" w14:textId="3259D8C7" w:rsidR="00480FC5" w:rsidRPr="008A2C29" w:rsidRDefault="00F1261C" w:rsidP="00714482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60C5" w:rsidRPr="008A2C29" w14:paraId="3B23999F" w14:textId="381D6380" w:rsidTr="004B0169">
        <w:trPr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1E94523C" w14:textId="2E73A69A" w:rsidR="001660C5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Öğrencinin;</w:t>
            </w:r>
          </w:p>
        </w:tc>
        <w:tc>
          <w:tcPr>
            <w:tcW w:w="324" w:type="dxa"/>
          </w:tcPr>
          <w:p w14:paraId="06268808" w14:textId="4D053AA5" w:rsidR="001660C5" w:rsidRPr="008A2C29" w:rsidRDefault="001660C5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5A7EEC28" w14:textId="4FDC2F09" w:rsidR="001660C5" w:rsidRPr="008A2C29" w:rsidRDefault="001660C5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61C" w:rsidRPr="008A2C29" w14:paraId="67F9AAC7" w14:textId="77777777" w:rsidTr="004B0169">
        <w:trPr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396D702B" w14:textId="39FC9FAD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35627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Soyadı</w:t>
            </w:r>
          </w:p>
        </w:tc>
        <w:tc>
          <w:tcPr>
            <w:tcW w:w="324" w:type="dxa"/>
          </w:tcPr>
          <w:p w14:paraId="36750640" w14:textId="79A33877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427D9CEB" w14:textId="05BA24F8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714B9B73" w14:textId="77777777" w:rsidTr="004B0169">
        <w:trPr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04A1930D" w14:textId="5E9899FE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Numarası</w:t>
            </w:r>
          </w:p>
        </w:tc>
        <w:tc>
          <w:tcPr>
            <w:tcW w:w="324" w:type="dxa"/>
          </w:tcPr>
          <w:p w14:paraId="4592F9A4" w14:textId="1F588017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327FF0F4" w14:textId="382CEAAB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43528A8E" w14:textId="26515480" w:rsidTr="004B0169">
        <w:trPr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5FC929B9" w14:textId="47BAE7B6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Anabilim Dalı </w:t>
            </w:r>
          </w:p>
        </w:tc>
        <w:tc>
          <w:tcPr>
            <w:tcW w:w="324" w:type="dxa"/>
          </w:tcPr>
          <w:p w14:paraId="5AA80CB4" w14:textId="7651DF42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19238034" w14:textId="74F272C4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1261C" w:rsidRPr="008A2C29" w14:paraId="5ED6C9B0" w14:textId="77777777" w:rsidTr="004B0169">
        <w:trPr>
          <w:trHeight w:val="324"/>
        </w:trPr>
        <w:tc>
          <w:tcPr>
            <w:tcW w:w="1809" w:type="dxa"/>
            <w:tcBorders>
              <w:left w:val="single" w:sz="12" w:space="0" w:color="auto"/>
            </w:tcBorders>
          </w:tcPr>
          <w:p w14:paraId="0BA8208F" w14:textId="4F4FF745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Programı   </w:t>
            </w:r>
          </w:p>
        </w:tc>
        <w:tc>
          <w:tcPr>
            <w:tcW w:w="324" w:type="dxa"/>
          </w:tcPr>
          <w:p w14:paraId="4BF5C1F3" w14:textId="01443C98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2E1E635E" w14:textId="0DC8FD98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C7F1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C7F1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Yüksek Lisans   </w:t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C7F1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C7F1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 Doktora</w:t>
            </w:r>
          </w:p>
        </w:tc>
      </w:tr>
      <w:tr w:rsidR="00F1261C" w:rsidRPr="008A2C29" w14:paraId="1FA82A2A" w14:textId="3894E2FF" w:rsidTr="004B0169">
        <w:trPr>
          <w:trHeight w:val="337"/>
        </w:trPr>
        <w:tc>
          <w:tcPr>
            <w:tcW w:w="1809" w:type="dxa"/>
            <w:tcBorders>
              <w:left w:val="single" w:sz="12" w:space="0" w:color="auto"/>
            </w:tcBorders>
          </w:tcPr>
          <w:p w14:paraId="0345966B" w14:textId="17748E77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Danışmanı   </w:t>
            </w:r>
          </w:p>
        </w:tc>
        <w:tc>
          <w:tcPr>
            <w:tcW w:w="324" w:type="dxa"/>
          </w:tcPr>
          <w:p w14:paraId="79C55330" w14:textId="4F20925A" w:rsidR="00F1261C" w:rsidRPr="008A2C29" w:rsidRDefault="00F1261C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right w:val="single" w:sz="12" w:space="0" w:color="auto"/>
            </w:tcBorders>
          </w:tcPr>
          <w:p w14:paraId="42D511AD" w14:textId="07D891C5" w:rsidR="00F1261C" w:rsidRPr="008A2C29" w:rsidRDefault="00F1261C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3BD2" w:rsidRPr="008A2C29" w14:paraId="691C06E5" w14:textId="77777777" w:rsidTr="004B0169">
        <w:trPr>
          <w:trHeight w:val="968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</w:tcPr>
          <w:p w14:paraId="4E6B294E" w14:textId="6D76FF9A" w:rsidR="004B3BD2" w:rsidRPr="008A2C29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 xml:space="preserve">Tezin Adı  </w:t>
            </w:r>
          </w:p>
        </w:tc>
        <w:tc>
          <w:tcPr>
            <w:tcW w:w="324" w:type="dxa"/>
            <w:tcBorders>
              <w:bottom w:val="single" w:sz="4" w:space="0" w:color="auto"/>
            </w:tcBorders>
          </w:tcPr>
          <w:p w14:paraId="0DEA26D1" w14:textId="77777777" w:rsidR="004B3BD2" w:rsidRPr="008A2C29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53C574E" w14:textId="77777777" w:rsidR="004B3BD2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1C7014" w14:textId="76EE11B1" w:rsidR="004B3BD2" w:rsidRPr="008A2C29" w:rsidRDefault="004B3BD2" w:rsidP="00770B79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5" w:type="dxa"/>
            <w:tcBorders>
              <w:bottom w:val="single" w:sz="4" w:space="0" w:color="auto"/>
              <w:right w:val="single" w:sz="12" w:space="0" w:color="auto"/>
            </w:tcBorders>
          </w:tcPr>
          <w:p w14:paraId="6B6365DB" w14:textId="77777777" w:rsidR="004B3BD2" w:rsidRPr="008A2C29" w:rsidRDefault="004B3BD2" w:rsidP="00770B79">
            <w:pPr>
              <w:spacing w:before="20" w:after="40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47853B" w14:textId="77777777" w:rsidR="004B3BD2" w:rsidRDefault="004B3BD2" w:rsidP="004B3BD2">
            <w:pPr>
              <w:spacing w:before="20" w:after="4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E046177" w14:textId="55CF203E" w:rsidR="004B3BD2" w:rsidRPr="008A2C29" w:rsidRDefault="004B3BD2" w:rsidP="004B3BD2">
            <w:pPr>
              <w:spacing w:before="20" w:after="4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86363" w:rsidRPr="008A2C29" w14:paraId="395302E7" w14:textId="77777777" w:rsidTr="004B0169">
        <w:trPr>
          <w:trHeight w:val="968"/>
        </w:trPr>
        <w:tc>
          <w:tcPr>
            <w:tcW w:w="10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00D199" w14:textId="0FBFC769" w:rsidR="00A17D40" w:rsidRPr="002E6BF3" w:rsidRDefault="00986363" w:rsidP="006C5986">
            <w:pPr>
              <w:spacing w:before="20" w:after="40"/>
              <w:ind w:left="44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Doktora </w:t>
            </w:r>
            <w:r w:rsid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Öğrencileri İçin </w:t>
            </w:r>
            <w:r w:rsidRP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Yayın Koşulunu</w:t>
            </w:r>
            <w:r w:rsidR="006C5986" w:rsidRP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Sağlama</w:t>
            </w:r>
            <w:r w:rsidR="00A17D40" w:rsidRP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Durumu</w:t>
            </w:r>
            <w:r w:rsidR="006C5986" w:rsidRPr="002E6BF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FAFE747" w14:textId="08170008" w:rsidR="00986363" w:rsidRPr="0028171B" w:rsidRDefault="006C5986" w:rsidP="0028171B">
            <w:pPr>
              <w:spacing w:after="120"/>
              <w:ind w:left="4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986363"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>20.04.2021</w:t>
            </w:r>
            <w:r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tarihinden sonra</w:t>
            </w:r>
            <w:r w:rsidR="00986363"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kayıt yaptıran </w:t>
            </w:r>
            <w:r w:rsidRPr="002E6BF3">
              <w:rPr>
                <w:rFonts w:ascii="Times New Roman" w:hAnsi="Times New Roman" w:cs="Times New Roman"/>
                <w:i/>
                <w:sz w:val="24"/>
                <w:szCs w:val="24"/>
              </w:rPr>
              <w:t>tüm doktora öğrencilerini</w:t>
            </w:r>
            <w:r w:rsidRPr="00A17D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kapsar)</w:t>
            </w:r>
          </w:p>
          <w:p w14:paraId="52777485" w14:textId="22DDEEF3" w:rsidR="006C5986" w:rsidRDefault="006C5986" w:rsidP="00723C83">
            <w:pPr>
              <w:spacing w:after="120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 koşuluna </w:t>
            </w:r>
            <w:r w:rsidR="002E6BF3">
              <w:rPr>
                <w:rFonts w:ascii="Times New Roman" w:hAnsi="Times New Roman" w:cs="Times New Roman"/>
                <w:b/>
                <w:sz w:val="24"/>
                <w:szCs w:val="24"/>
              </w:rPr>
              <w:t>tâbi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değilim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C7F1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C7F1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  <w:p w14:paraId="40113A67" w14:textId="230E0EBA" w:rsidR="006C5986" w:rsidRDefault="006C5986" w:rsidP="00723C83">
            <w:pPr>
              <w:spacing w:after="120"/>
              <w:ind w:left="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Doktora yayın/proje koşulunu sağlıyorum </w:t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FORMCHECKBOX </w:instrText>
            </w:r>
            <w:r w:rsidR="00FC7F1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C7F1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5986">
              <w:rPr>
                <w:rFonts w:ascii="Times New Roman" w:hAnsi="Times New Roman" w:cs="Times New Roman"/>
                <w:sz w:val="24"/>
                <w:szCs w:val="24"/>
              </w:rPr>
              <w:t>(Ya</w:t>
            </w:r>
            <w:r w:rsidR="00A17D40">
              <w:rPr>
                <w:rFonts w:ascii="Times New Roman" w:hAnsi="Times New Roman" w:cs="Times New Roman"/>
                <w:sz w:val="24"/>
                <w:szCs w:val="24"/>
              </w:rPr>
              <w:t>yın/proje bilgileri</w:t>
            </w:r>
            <w:r w:rsidRPr="006C5986">
              <w:rPr>
                <w:rFonts w:ascii="Times New Roman" w:hAnsi="Times New Roman" w:cs="Times New Roman"/>
                <w:sz w:val="24"/>
                <w:szCs w:val="24"/>
              </w:rPr>
              <w:t xml:space="preserve"> aşağıda </w:t>
            </w:r>
            <w:r w:rsidR="0035627E">
              <w:rPr>
                <w:rFonts w:ascii="Times New Roman" w:hAnsi="Times New Roman" w:cs="Times New Roman"/>
                <w:sz w:val="24"/>
                <w:szCs w:val="24"/>
              </w:rPr>
              <w:t>sunulmuştu</w:t>
            </w:r>
            <w:r w:rsidRPr="006C5986">
              <w:rPr>
                <w:rFonts w:ascii="Times New Roman" w:hAnsi="Times New Roman" w:cs="Times New Roman"/>
                <w:sz w:val="24"/>
                <w:szCs w:val="24"/>
              </w:rPr>
              <w:t>r)</w:t>
            </w:r>
          </w:p>
          <w:p w14:paraId="5B2C4F96" w14:textId="77777777" w:rsidR="006C5986" w:rsidRDefault="006C5986" w:rsidP="006C5986">
            <w:pPr>
              <w:spacing w:before="20" w:after="4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Yayın/proje künyesi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9F77426" w14:textId="1DFCD92E" w:rsidR="006C5986" w:rsidRDefault="00A17D40" w:rsidP="00CC747C">
            <w:pPr>
              <w:spacing w:before="20" w:after="40"/>
              <w:ind w:left="189" w:hanging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3E71B73" w14:textId="0824749C" w:rsidR="006C5986" w:rsidRDefault="00A17D40" w:rsidP="00CC747C">
            <w:pPr>
              <w:spacing w:before="20" w:after="40"/>
              <w:ind w:left="189" w:hanging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BD176C5" w14:textId="01496E02" w:rsidR="00CC747C" w:rsidRDefault="00CC747C" w:rsidP="00CC747C">
            <w:pPr>
              <w:spacing w:before="20" w:after="40"/>
              <w:ind w:left="259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DCA91C" w14:textId="66B589C3" w:rsidR="00A17D40" w:rsidRDefault="00CC747C" w:rsidP="00CC747C">
            <w:pPr>
              <w:spacing w:before="20" w:after="40"/>
              <w:ind w:left="259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0BD8A50" w14:textId="77777777" w:rsidR="004B0169" w:rsidRDefault="004B0169" w:rsidP="004B0169">
            <w:pPr>
              <w:spacing w:before="20" w:after="40"/>
              <w:ind w:left="259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26FF35C" w14:textId="77777777" w:rsidR="004B0169" w:rsidRDefault="004B0169" w:rsidP="004B0169">
            <w:pPr>
              <w:spacing w:before="20" w:after="40"/>
              <w:ind w:left="259" w:hanging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B154DF3" w14:textId="617FE956" w:rsidR="004B0169" w:rsidRDefault="004B0169" w:rsidP="0028171B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5B4CC" w14:textId="5EC00ECE" w:rsidR="0028171B" w:rsidRDefault="0028171B" w:rsidP="004B0169">
            <w:pPr>
              <w:spacing w:before="20" w:after="40"/>
              <w:ind w:left="259" w:firstLine="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Tezin Sürdürülebilir Kalkınma Hedeflerine Katkısı</w:t>
            </w:r>
          </w:p>
          <w:tbl>
            <w:tblPr>
              <w:tblStyle w:val="TabloKlavuzu"/>
              <w:tblW w:w="9696" w:type="dxa"/>
              <w:tblInd w:w="259" w:type="dxa"/>
              <w:tblLayout w:type="fixed"/>
              <w:tblLook w:val="04A0" w:firstRow="1" w:lastRow="0" w:firstColumn="1" w:lastColumn="0" w:noHBand="0" w:noVBand="1"/>
            </w:tblPr>
            <w:tblGrid>
              <w:gridCol w:w="482"/>
              <w:gridCol w:w="3827"/>
              <w:gridCol w:w="567"/>
              <w:gridCol w:w="567"/>
              <w:gridCol w:w="3686"/>
              <w:gridCol w:w="567"/>
            </w:tblGrid>
            <w:tr w:rsidR="0028171B" w14:paraId="724D96FA" w14:textId="77777777" w:rsidTr="004B0169">
              <w:tc>
                <w:tcPr>
                  <w:tcW w:w="482" w:type="dxa"/>
                </w:tcPr>
                <w:p w14:paraId="7EA27832" w14:textId="2D824B28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14:paraId="39EA122C" w14:textId="342204B1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Yoksulluğa Son</w:t>
                  </w:r>
                </w:p>
              </w:tc>
              <w:tc>
                <w:tcPr>
                  <w:tcW w:w="567" w:type="dxa"/>
                </w:tcPr>
                <w:p w14:paraId="7992693B" w14:textId="1654BB2D" w:rsidR="0028171B" w:rsidRDefault="00CC6169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="0028171B"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63C7ED23" w14:textId="4B33D999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686" w:type="dxa"/>
                </w:tcPr>
                <w:p w14:paraId="07E138AD" w14:textId="0F6A1E10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Eşitsizliklerin Azaltılması</w:t>
                  </w:r>
                </w:p>
              </w:tc>
              <w:tc>
                <w:tcPr>
                  <w:tcW w:w="567" w:type="dxa"/>
                </w:tcPr>
                <w:p w14:paraId="6C15276E" w14:textId="4A4953A9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61F2DCE4" w14:textId="77777777" w:rsidTr="004B0169">
              <w:tc>
                <w:tcPr>
                  <w:tcW w:w="482" w:type="dxa"/>
                </w:tcPr>
                <w:p w14:paraId="25A5E6A3" w14:textId="64E66BD7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7" w:type="dxa"/>
                </w:tcPr>
                <w:p w14:paraId="688DD1C1" w14:textId="0C21F785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Açlığa Son</w:t>
                  </w:r>
                </w:p>
              </w:tc>
              <w:tc>
                <w:tcPr>
                  <w:tcW w:w="567" w:type="dxa"/>
                </w:tcPr>
                <w:p w14:paraId="126C4B7B" w14:textId="5F6E0E35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23B4D173" w14:textId="7F09BE7E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86" w:type="dxa"/>
                </w:tcPr>
                <w:p w14:paraId="6AD3F7AD" w14:textId="0F39C6B9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Sürdürülebilir Şehirler ve Topluluklar</w:t>
                  </w:r>
                </w:p>
              </w:tc>
              <w:tc>
                <w:tcPr>
                  <w:tcW w:w="567" w:type="dxa"/>
                </w:tcPr>
                <w:p w14:paraId="65420E7D" w14:textId="7A1B5AD3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2588AB76" w14:textId="77777777" w:rsidTr="004B0169">
              <w:tc>
                <w:tcPr>
                  <w:tcW w:w="482" w:type="dxa"/>
                </w:tcPr>
                <w:p w14:paraId="3D10FB15" w14:textId="76C41608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7" w:type="dxa"/>
                </w:tcPr>
                <w:p w14:paraId="4F7D2FD1" w14:textId="43671B60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Sağlık ve Kaliteli Yaşam</w:t>
                  </w:r>
                </w:p>
              </w:tc>
              <w:tc>
                <w:tcPr>
                  <w:tcW w:w="567" w:type="dxa"/>
                </w:tcPr>
                <w:p w14:paraId="7746B75D" w14:textId="2C3950F2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10A040F1" w14:textId="60C90E35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686" w:type="dxa"/>
                </w:tcPr>
                <w:p w14:paraId="6EE8131F" w14:textId="2DD5C14E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Sorumlu Üretim ve Tüketim</w:t>
                  </w:r>
                </w:p>
              </w:tc>
              <w:tc>
                <w:tcPr>
                  <w:tcW w:w="567" w:type="dxa"/>
                </w:tcPr>
                <w:p w14:paraId="5E592DFB" w14:textId="06784818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611D049F" w14:textId="77777777" w:rsidTr="004B0169">
              <w:tc>
                <w:tcPr>
                  <w:tcW w:w="482" w:type="dxa"/>
                </w:tcPr>
                <w:p w14:paraId="07268E29" w14:textId="5B8E2591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7" w:type="dxa"/>
                </w:tcPr>
                <w:p w14:paraId="6D286886" w14:textId="6257331B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Nitelikli Eğitim</w:t>
                  </w:r>
                </w:p>
              </w:tc>
              <w:tc>
                <w:tcPr>
                  <w:tcW w:w="567" w:type="dxa"/>
                </w:tcPr>
                <w:p w14:paraId="549845CD" w14:textId="7E03466E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423ECE45" w14:textId="68A9F39A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686" w:type="dxa"/>
                </w:tcPr>
                <w:p w14:paraId="7E7C14FD" w14:textId="6A18DECB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İklim Eylemi</w:t>
                  </w:r>
                </w:p>
              </w:tc>
              <w:tc>
                <w:tcPr>
                  <w:tcW w:w="567" w:type="dxa"/>
                </w:tcPr>
                <w:p w14:paraId="7B329AD8" w14:textId="4F726283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414F618A" w14:textId="77777777" w:rsidTr="004B0169">
              <w:tc>
                <w:tcPr>
                  <w:tcW w:w="482" w:type="dxa"/>
                </w:tcPr>
                <w:p w14:paraId="31474412" w14:textId="774424D5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27" w:type="dxa"/>
                </w:tcPr>
                <w:p w14:paraId="160B2721" w14:textId="57E5C5D8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Toplumsal Cinsiyet Eşitliği</w:t>
                  </w:r>
                </w:p>
              </w:tc>
              <w:tc>
                <w:tcPr>
                  <w:tcW w:w="567" w:type="dxa"/>
                </w:tcPr>
                <w:p w14:paraId="45626B5A" w14:textId="6A5CFFD5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44E8E67E" w14:textId="426A5018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686" w:type="dxa"/>
                </w:tcPr>
                <w:p w14:paraId="35DF50E2" w14:textId="05A5FF06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Sudaki Yaşam</w:t>
                  </w:r>
                </w:p>
              </w:tc>
              <w:tc>
                <w:tcPr>
                  <w:tcW w:w="567" w:type="dxa"/>
                </w:tcPr>
                <w:p w14:paraId="30BE025B" w14:textId="723A125B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0B5C9A8E" w14:textId="77777777" w:rsidTr="004B0169">
              <w:tc>
                <w:tcPr>
                  <w:tcW w:w="482" w:type="dxa"/>
                </w:tcPr>
                <w:p w14:paraId="1D5DB756" w14:textId="0C45F492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27" w:type="dxa"/>
                </w:tcPr>
                <w:p w14:paraId="2F4F2DAB" w14:textId="15A1D3C9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Temiz Su ve Sanitasyon</w:t>
                  </w:r>
                </w:p>
              </w:tc>
              <w:tc>
                <w:tcPr>
                  <w:tcW w:w="567" w:type="dxa"/>
                </w:tcPr>
                <w:p w14:paraId="552E9544" w14:textId="101F6D01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0B97C148" w14:textId="3131F4E9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686" w:type="dxa"/>
                </w:tcPr>
                <w:p w14:paraId="57DE978F" w14:textId="20964D8C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Karasal Yaşam</w:t>
                  </w:r>
                </w:p>
              </w:tc>
              <w:tc>
                <w:tcPr>
                  <w:tcW w:w="567" w:type="dxa"/>
                </w:tcPr>
                <w:p w14:paraId="6C1F4FE4" w14:textId="38DF13F0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038C8701" w14:textId="77777777" w:rsidTr="004B0169">
              <w:tc>
                <w:tcPr>
                  <w:tcW w:w="482" w:type="dxa"/>
                </w:tcPr>
                <w:p w14:paraId="7AA1F873" w14:textId="72C43BCF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27" w:type="dxa"/>
                </w:tcPr>
                <w:p w14:paraId="32C53CD4" w14:textId="0B978BC4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Erişilebilir ve Temiz Enerji</w:t>
                  </w:r>
                </w:p>
              </w:tc>
              <w:tc>
                <w:tcPr>
                  <w:tcW w:w="567" w:type="dxa"/>
                </w:tcPr>
                <w:p w14:paraId="528F9721" w14:textId="07C8C18C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53BB5DF7" w14:textId="1DF1659D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686" w:type="dxa"/>
                </w:tcPr>
                <w:p w14:paraId="5610BB79" w14:textId="3256979B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Barış, Adalet ve Güçlü Kurumlar</w:t>
                  </w:r>
                </w:p>
              </w:tc>
              <w:tc>
                <w:tcPr>
                  <w:tcW w:w="567" w:type="dxa"/>
                </w:tcPr>
                <w:p w14:paraId="69CC00A8" w14:textId="610CA0CC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3F0F27D7" w14:textId="77777777" w:rsidTr="004B0169">
              <w:tc>
                <w:tcPr>
                  <w:tcW w:w="482" w:type="dxa"/>
                </w:tcPr>
                <w:p w14:paraId="4123F506" w14:textId="6D376BEF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27" w:type="dxa"/>
                </w:tcPr>
                <w:p w14:paraId="1B7BC1D8" w14:textId="6CDE5CBB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İnsana Yakışır İş ve Ekonomik Büyüme</w:t>
                  </w:r>
                </w:p>
              </w:tc>
              <w:tc>
                <w:tcPr>
                  <w:tcW w:w="567" w:type="dxa"/>
                </w:tcPr>
                <w:p w14:paraId="118DF53F" w14:textId="475D9E64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75C84D10" w14:textId="6D01B221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686" w:type="dxa"/>
                </w:tcPr>
                <w:p w14:paraId="20415799" w14:textId="43AF047E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Amaçlar için Ortaklıklar</w:t>
                  </w:r>
                </w:p>
              </w:tc>
              <w:tc>
                <w:tcPr>
                  <w:tcW w:w="567" w:type="dxa"/>
                </w:tcPr>
                <w:p w14:paraId="4AE600FC" w14:textId="3C819E4E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28171B" w14:paraId="4B80CD45" w14:textId="77777777" w:rsidTr="004B0169">
              <w:tc>
                <w:tcPr>
                  <w:tcW w:w="482" w:type="dxa"/>
                </w:tcPr>
                <w:p w14:paraId="4BBC52AB" w14:textId="023493DC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27" w:type="dxa"/>
                </w:tcPr>
                <w:p w14:paraId="12BC4C5B" w14:textId="1CC447DD" w:rsidR="0028171B" w:rsidRPr="004B0169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szCs w:val="24"/>
                    </w:rPr>
                  </w:pPr>
                  <w:r w:rsidRPr="004B0169">
                    <w:rPr>
                      <w:rFonts w:ascii="Times New Roman" w:hAnsi="Times New Roman" w:cs="Times New Roman"/>
                      <w:szCs w:val="24"/>
                    </w:rPr>
                    <w:t>Sanayi, Yenilikçilik ve Altyapı</w:t>
                  </w:r>
                </w:p>
              </w:tc>
              <w:tc>
                <w:tcPr>
                  <w:tcW w:w="567" w:type="dxa"/>
                </w:tcPr>
                <w:p w14:paraId="5CC9F78E" w14:textId="1C5203DC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r w:rsidRPr="007555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14:paraId="4B2ADAC7" w14:textId="77777777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14:paraId="4617D61D" w14:textId="77777777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1BFE152A" w14:textId="22DAEB2E" w:rsidR="0028171B" w:rsidRDefault="0028171B" w:rsidP="0028171B">
                  <w:pPr>
                    <w:spacing w:before="20" w:after="4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C2C3337" w14:textId="03209CDE" w:rsidR="0028171B" w:rsidRDefault="0028171B" w:rsidP="0028171B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8BCC4" w14:textId="34E3284D" w:rsidR="00CC6169" w:rsidRPr="008A2C29" w:rsidRDefault="00CC6169" w:rsidP="00CC6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  <w:p w14:paraId="0354A6A1" w14:textId="4107B677" w:rsidR="00CC6169" w:rsidRDefault="00CC6169" w:rsidP="00CC6169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</w:t>
            </w:r>
            <w:r w:rsidR="00714482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</w:t>
            </w:r>
          </w:p>
          <w:p w14:paraId="5FEFC9C5" w14:textId="77777777" w:rsidR="00714482" w:rsidRDefault="00714482" w:rsidP="00CC6169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  <w:p w14:paraId="1862460D" w14:textId="2836DE05" w:rsidR="00CC6169" w:rsidRDefault="00CC6169" w:rsidP="00CC6169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</w:t>
            </w:r>
            <w:r w:rsidRPr="005E037A">
              <w:rPr>
                <w:rFonts w:ascii="Times New Roman" w:hAnsi="Times New Roman" w:cs="Times New Roman"/>
                <w:noProof/>
                <w:sz w:val="18"/>
                <w:szCs w:val="18"/>
              </w:rPr>
              <w:t>Öğrenci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İmza)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Danışman 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İmza)</w:t>
            </w:r>
          </w:p>
          <w:p w14:paraId="7A21F48C" w14:textId="11BB3E8E" w:rsidR="00714482" w:rsidRDefault="00714482" w:rsidP="00CC6169">
            <w:pP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Y="-137"/>
              <w:tblOverlap w:val="never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659"/>
              <w:gridCol w:w="816"/>
              <w:gridCol w:w="817"/>
              <w:gridCol w:w="816"/>
              <w:gridCol w:w="820"/>
            </w:tblGrid>
            <w:tr w:rsidR="00714482" w:rsidRPr="00790EE0" w14:paraId="662EA516" w14:textId="77777777" w:rsidTr="00714482">
              <w:trPr>
                <w:trHeight w:val="245"/>
              </w:trPr>
              <w:tc>
                <w:tcPr>
                  <w:tcW w:w="73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913B0" w14:textId="77777777" w:rsidR="00714482" w:rsidRPr="00790EE0" w:rsidRDefault="00714482" w:rsidP="00714482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lastRenderedPageBreak/>
                    <w:t>TEZ KONTROL LİSTESİ</w:t>
                  </w:r>
                </w:p>
              </w:tc>
              <w:tc>
                <w:tcPr>
                  <w:tcW w:w="16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50354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t>Öğrenci</w:t>
                  </w:r>
                </w:p>
              </w:tc>
              <w:tc>
                <w:tcPr>
                  <w:tcW w:w="16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D96CB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t>Danışman</w:t>
                  </w:r>
                </w:p>
              </w:tc>
            </w:tr>
            <w:tr w:rsidR="00714482" w:rsidRPr="00790EE0" w14:paraId="1C3E8308" w14:textId="77777777" w:rsidTr="00714482">
              <w:trPr>
                <w:trHeight w:val="245"/>
              </w:trPr>
              <w:tc>
                <w:tcPr>
                  <w:tcW w:w="73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037CD" w14:textId="77777777" w:rsidR="00714482" w:rsidRPr="00790EE0" w:rsidRDefault="00714482" w:rsidP="00714482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t>Genel Biçim ve Yazım Standartları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E98226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90EE0">
                    <w:rPr>
                      <w:rFonts w:ascii="Times New Roman" w:hAnsi="Times New Roman" w:cs="Times New Roman"/>
                      <w:sz w:val="20"/>
                    </w:rPr>
                    <w:t>Evet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2BB01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90EE0">
                    <w:rPr>
                      <w:rFonts w:ascii="Times New Roman" w:hAnsi="Times New Roman" w:cs="Times New Roman"/>
                      <w:sz w:val="20"/>
                    </w:rPr>
                    <w:t>Hayır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3CEEFB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90EE0">
                    <w:rPr>
                      <w:rFonts w:ascii="Times New Roman" w:hAnsi="Times New Roman" w:cs="Times New Roman"/>
                      <w:sz w:val="20"/>
                    </w:rPr>
                    <w:t>Evet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A8CFF3" w14:textId="77777777" w:rsidR="00714482" w:rsidRPr="00790EE0" w:rsidRDefault="00714482" w:rsidP="0071448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790EE0">
                    <w:rPr>
                      <w:rFonts w:ascii="Times New Roman" w:hAnsi="Times New Roman" w:cs="Times New Roman"/>
                      <w:sz w:val="20"/>
                    </w:rPr>
                    <w:t>Hayır</w:t>
                  </w:r>
                </w:p>
              </w:tc>
            </w:tr>
            <w:tr w:rsidR="00714482" w:rsidRPr="00790EE0" w14:paraId="6D8E9BA3" w14:textId="77777777" w:rsidTr="00714482">
              <w:trPr>
                <w:trHeight w:val="39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359702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EFE0C" w14:textId="77777777" w:rsidR="00714482" w:rsidRPr="004E2CF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iCs/>
                      <w:lang w:val="sv-SE"/>
                    </w:rPr>
                  </w:pPr>
                  <w:r w:rsidRPr="004E2CFC"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Tezin Dış Kapak ve İç Kapak ile Onay, Beyan, (varsa) İthaf ve Teşekkür sayfaları Enstitü web sayfasındaki şablonlar kullanılarak hazırlandı mı?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4CF6D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663DD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91D1E6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E62BB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38F5395C" w14:textId="77777777" w:rsidTr="00714482">
              <w:trPr>
                <w:trHeight w:val="2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F5B839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92DDB" w14:textId="77777777" w:rsidR="00714482" w:rsidRPr="004E2CF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4E2CFC">
                    <w:rPr>
                      <w:rFonts w:ascii="Times New Roman" w:hAnsi="Times New Roman" w:cs="Times New Roman"/>
                      <w:iCs/>
                      <w:lang w:val="sv-SE"/>
                    </w:rPr>
                    <w:t>Dış kapak ile iç kapak sayfası arasına boş bir sayfa konuldu mu?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131E1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36060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C52255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30074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20EBE9B0" w14:textId="77777777" w:rsidTr="00714482">
              <w:trPr>
                <w:trHeight w:val="24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A64262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D79C7" w14:textId="77777777" w:rsidR="00714482" w:rsidRPr="004E2CF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iCs/>
                      <w:lang w:val="sv-SE"/>
                    </w:rPr>
                  </w:pPr>
                  <w:r w:rsidRPr="004E2CFC">
                    <w:rPr>
                      <w:rFonts w:ascii="Times New Roman" w:hAnsi="Times New Roman" w:cs="Times New Roman"/>
                      <w:iCs/>
                      <w:lang w:val="sv-SE"/>
                    </w:rPr>
                    <w:t>Varsa, tezin desteklendiği fon adı ve proje numarası teşekkür bölümünde belirtildi mi?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58868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ED1B3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FAAA6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128E5A" w14:textId="77777777" w:rsidR="00714482" w:rsidRPr="004E2CF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4E2CF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6C753090" w14:textId="77777777" w:rsidTr="00714482">
              <w:trPr>
                <w:trHeight w:val="53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0DA5C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5B199" w14:textId="77777777" w:rsidR="00714482" w:rsidRPr="00CC747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CC747C">
                    <w:rPr>
                      <w:rFonts w:ascii="Times New Roman" w:hAnsi="Times New Roman" w:cs="Times New Roman"/>
                    </w:rPr>
                    <w:t xml:space="preserve">Tezin İçindekiler, Tablolar, Şekiller, Resimler ile Kısaltma, Simge ve Formüller dizinleri </w:t>
                  </w:r>
                  <w:r w:rsidRPr="00CC747C">
                    <w:rPr>
                      <w:rFonts w:ascii="Times New Roman" w:hAnsi="Times New Roman" w:cs="Times New Roman"/>
                      <w:iCs/>
                      <w:lang w:val="sv-SE"/>
                    </w:rPr>
                    <w:t>Enstitü web sayfasındaki şablonlar kullanılarak hazırlandı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AFA92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DB9187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A9D64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4EBC1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2ED77769" w14:textId="77777777" w:rsidTr="00714482">
              <w:trPr>
                <w:trHeight w:val="53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50244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4D195" w14:textId="77777777" w:rsidR="00714482" w:rsidRPr="00CC747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CC747C">
                    <w:rPr>
                      <w:rFonts w:ascii="Times New Roman" w:hAnsi="Times New Roman" w:cs="Times New Roman"/>
                    </w:rPr>
                    <w:t>Türkçe ve İngilizce özet metinleri “Tez Hazırlama ve Yazım Kılavuzu”na uygun olarak hazırlandı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A903AA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E75FD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12D99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F1363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43811786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CC4B3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2BA6D" w14:textId="77777777" w:rsidR="00714482" w:rsidRPr="00CC747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CC747C">
                    <w:rPr>
                      <w:rFonts w:ascii="Times New Roman" w:hAnsi="Times New Roman" w:cs="Times New Roman"/>
                    </w:rPr>
                    <w:t>Anahtar sözcükler ve keywords alfabetik sıra ile verildi mi?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16D8AA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2CF44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657EA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A1A4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024BD10D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704EC3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A7BEF" w14:textId="77777777" w:rsidR="00714482" w:rsidRPr="00CC747C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CC747C">
                    <w:rPr>
                      <w:rFonts w:ascii="Times New Roman" w:hAnsi="Times New Roman" w:cs="Times New Roman"/>
                    </w:rPr>
                    <w:t>Ana metin yazımı için sayfanın sol ve üst kenarına 3 cm, sağ ve alt kenarlarından ise 2.5 cm boşluk bırakıldı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16BA5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4B8164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FBB1C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A9FC96" w14:textId="77777777" w:rsidR="00714482" w:rsidRPr="00CC747C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CC747C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5E4B2937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9F88EF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50EEB" w14:textId="77777777" w:rsidR="00714482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Ön sayfalar ve </w:t>
                  </w: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>tez metninde sayfa numaralandırmaları uygun şekilde yapıldı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A32E6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F801D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2BB37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50F5D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4CF59399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79194C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CC24D1" w14:textId="77777777" w:rsidR="00714482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>Yazı karakteri ”Times New Roman”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AD4636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6B48C2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2E45C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8F8BDD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highlight w:val="yellow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002F421E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2C273B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10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9C353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iCs/>
                      <w:lang w:val="sv-SE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Satır başı, hizalama ve paragraf önerilerine uyuldu mu?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F7062B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B4703F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2E571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927F8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2F2DFB54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083777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11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49D68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>Numaralı ve numarasız başlıklar ”</w:t>
                  </w:r>
                  <w:r>
                    <w:rPr>
                      <w:rFonts w:ascii="Times New Roman" w:hAnsi="Times New Roman" w:cs="Times New Roman"/>
                    </w:rPr>
                    <w:t>Tez Hazırlama ve Yazım Kılavuzu”na</w:t>
                  </w:r>
                  <w:r w:rsidRPr="00790EE0">
                    <w:rPr>
                      <w:rFonts w:ascii="Times New Roman" w:hAnsi="Times New Roman" w:cs="Times New Roman"/>
                    </w:rPr>
                    <w:t xml:space="preserve"> uygun olarak</w:t>
                  </w: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 yazıldı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78A74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75EA8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A716B1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E5EF7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5CACD93F" w14:textId="77777777" w:rsidTr="00714482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F97F1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44A488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iCs/>
                      <w:lang w:val="sv-SE"/>
                    </w:rPr>
                  </w:pP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Şekil, resim ve tablolar </w:t>
                  </w: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>”</w:t>
                  </w:r>
                  <w:r>
                    <w:rPr>
                      <w:rFonts w:ascii="Times New Roman" w:hAnsi="Times New Roman" w:cs="Times New Roman"/>
                    </w:rPr>
                    <w:t>Tez Hazırlama ve Yazım Kılavuzu”na</w:t>
                  </w: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 uygun şekilde hazırlanıp metin içerisine yerleştirildi mi?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8E727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786C74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E57B34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4444B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2C29CD59" w14:textId="77777777" w:rsidTr="00714482">
              <w:trPr>
                <w:trHeight w:val="35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72438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  <w:iCs/>
                      <w:lang w:val="sv-SE"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13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56C7C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iCs/>
                      <w:lang w:val="sv-SE"/>
                    </w:rPr>
                  </w:pP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>Şekil, resi</w:t>
                  </w: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m ve tablolara </w:t>
                  </w:r>
                  <w:r>
                    <w:rPr>
                      <w:rFonts w:ascii="Times New Roman" w:hAnsi="Times New Roman" w:cs="Times New Roman"/>
                    </w:rPr>
                    <w:t>metin içindeki göndermede bulunuldu mu?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AF9980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A0B624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8599E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2FABD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56C07059" w14:textId="77777777" w:rsidTr="00714482">
              <w:trPr>
                <w:trHeight w:val="12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B79B02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28719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Tez içinde varsa eşitlikler önerilen şekilde yazıldı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5AF16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AB323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71EE2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087D6B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3104DCBC" w14:textId="77777777" w:rsidTr="00714482">
              <w:trPr>
                <w:trHeight w:val="24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2F78D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FA14F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Kaynaklar metin içinde doğru şekilde kullanıldı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C194E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3BBB9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581BF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</w:rPr>
                  </w:r>
                  <w:r w:rsidR="00FC7F1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4F588C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</w:rPr>
                  </w:r>
                  <w:r w:rsidR="00FC7F1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714482" w:rsidRPr="00790EE0" w14:paraId="1E1AC2A3" w14:textId="77777777" w:rsidTr="00714482">
              <w:trPr>
                <w:trHeight w:val="19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94E507" w14:textId="77777777" w:rsidR="00714482" w:rsidRPr="005276BE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22F105" w14:textId="77777777" w:rsidR="00714482" w:rsidRPr="00790EE0" w:rsidRDefault="00714482" w:rsidP="00714482">
                  <w:pPr>
                    <w:spacing w:before="20" w:after="20"/>
                    <w:jc w:val="both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Kaynak kullanımında etik kurallara uyuldu mu?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851E7C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F7ACC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6D8B2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F416C8" w14:textId="77777777" w:rsidR="00714482" w:rsidRPr="00790EE0" w:rsidRDefault="00714482" w:rsidP="00714482">
                  <w:pPr>
                    <w:spacing w:before="20" w:after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</w:tr>
            <w:tr w:rsidR="00714482" w:rsidRPr="00790EE0" w14:paraId="70A961EB" w14:textId="77777777" w:rsidTr="00714482">
              <w:trPr>
                <w:trHeight w:val="35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A9A1BD" w14:textId="77777777" w:rsidR="00714482" w:rsidRPr="005276BE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17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E7DD2" w14:textId="77777777" w:rsidR="00714482" w:rsidRPr="00790EE0" w:rsidRDefault="00714482" w:rsidP="00714482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Tez sonundaki “Kaynaklar” bölümü </w:t>
                  </w: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>”</w:t>
                  </w:r>
                  <w:r>
                    <w:rPr>
                      <w:rFonts w:ascii="Times New Roman" w:hAnsi="Times New Roman" w:cs="Times New Roman"/>
                    </w:rPr>
                    <w:t>Tez Hazırlama ve Yazım Kılavuzu”nda</w:t>
                  </w:r>
                  <w:r>
                    <w:rPr>
                      <w:rFonts w:ascii="Times New Roman" w:hAnsi="Times New Roman" w:cs="Times New Roman"/>
                      <w:iCs/>
                      <w:lang w:val="sv-SE"/>
                    </w:rPr>
                    <w:t xml:space="preserve"> verilen kurallara göre </w:t>
                  </w: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>hazırlandı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D9092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FFC1D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7E4E4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</w:rPr>
                  </w:r>
                  <w:r w:rsidR="00FC7F1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4B825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</w:rPr>
                  </w:r>
                  <w:r w:rsidR="00FC7F1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714482" w:rsidRPr="00790EE0" w14:paraId="6583FB0C" w14:textId="77777777" w:rsidTr="00714482">
              <w:trPr>
                <w:trHeight w:val="3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1E6597" w14:textId="77777777" w:rsidR="00714482" w:rsidRPr="005276BE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18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C1705" w14:textId="77777777" w:rsidR="00714482" w:rsidRPr="00790EE0" w:rsidRDefault="00714482" w:rsidP="00714482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Ekler, “EKLER” ibaresinin yazıldığı bir kapak sayfas</w:t>
                  </w:r>
                  <w:r>
                    <w:rPr>
                      <w:rFonts w:ascii="Times New Roman" w:hAnsi="Times New Roman" w:cs="Times New Roman"/>
                    </w:rPr>
                    <w:t xml:space="preserve">ı ile başlayıp </w:t>
                  </w:r>
                  <w:r w:rsidRPr="00790EE0">
                    <w:rPr>
                      <w:rFonts w:ascii="Times New Roman" w:hAnsi="Times New Roman" w:cs="Times New Roman"/>
                      <w:lang w:val="sv-SE"/>
                    </w:rPr>
                    <w:t>tez içindeki sunuş sırasına göre ve her b</w:t>
                  </w:r>
                  <w:r>
                    <w:rPr>
                      <w:rFonts w:ascii="Times New Roman" w:hAnsi="Times New Roman" w:cs="Times New Roman"/>
                      <w:lang w:val="sv-SE"/>
                    </w:rPr>
                    <w:t>iri ayrı sayfadan başlamak üzere</w:t>
                  </w:r>
                  <w:r w:rsidRPr="00790EE0">
                    <w:rPr>
                      <w:rFonts w:ascii="Times New Roman" w:hAnsi="Times New Roman" w:cs="Times New Roman"/>
                      <w:lang w:val="sv-SE"/>
                    </w:rPr>
                    <w:t xml:space="preserve"> sıralandı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7BC107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A91BCF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C51E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42DF7A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</w:rPr>
                  </w:r>
                  <w:r w:rsidR="00FC7F1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714482" w:rsidRPr="00790EE0" w14:paraId="525541FC" w14:textId="77777777" w:rsidTr="00714482">
              <w:trPr>
                <w:trHeight w:val="3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42F040" w14:textId="77777777" w:rsidR="00714482" w:rsidRPr="005276BE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19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78884" w14:textId="77777777" w:rsidR="00714482" w:rsidRPr="00790EE0" w:rsidRDefault="00714482" w:rsidP="00714482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t>Etik kurul onayı gerektiren bir çalışma ise onay alınmış ve eklerde sunul</w:t>
                  </w:r>
                  <w:r>
                    <w:rPr>
                      <w:rFonts w:ascii="Times New Roman" w:hAnsi="Times New Roman" w:cs="Times New Roman"/>
                    </w:rPr>
                    <w:t>du</w:t>
                  </w:r>
                  <w:r w:rsidRPr="00790EE0">
                    <w:rPr>
                      <w:rFonts w:ascii="Times New Roman" w:hAnsi="Times New Roman" w:cs="Times New Roman"/>
                    </w:rPr>
                    <w:t xml:space="preserve"> mu?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0CEB72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156CC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B968B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AB2272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</w:rPr>
                  </w:r>
                  <w:r w:rsidR="00FC7F1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714482" w:rsidRPr="00790EE0" w14:paraId="0519B933" w14:textId="77777777" w:rsidTr="00714482">
              <w:trPr>
                <w:trHeight w:val="34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D140D5" w14:textId="77777777" w:rsidR="00714482" w:rsidRPr="005276BE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20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0EE84" w14:textId="77777777" w:rsidR="00714482" w:rsidRPr="00790EE0" w:rsidRDefault="00714482" w:rsidP="00714482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Doktora tez tesliminde yayın/proje şartına tabi ise yayın/proje kanıt belgeleri “Tez Hazırlama ve Yazım Kılavuzu”nda belirtilen şekilde EKLER bölümünde sunuldu mu?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BB0E34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1CA8FA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8B2842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4309D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</w:rPr>
                  </w:r>
                  <w:r w:rsidR="00FC7F1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  <w:tr w:rsidR="00714482" w:rsidRPr="00790EE0" w14:paraId="6529FC14" w14:textId="77777777" w:rsidTr="00714482">
              <w:trPr>
                <w:trHeight w:val="33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29BEA" w14:textId="77777777" w:rsidR="00714482" w:rsidRPr="005276BE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76BE">
                    <w:rPr>
                      <w:rFonts w:ascii="Times New Roman" w:hAnsi="Times New Roman" w:cs="Times New Roman"/>
                      <w:b/>
                    </w:rPr>
                    <w:t>21</w:t>
                  </w:r>
                </w:p>
              </w:tc>
              <w:tc>
                <w:tcPr>
                  <w:tcW w:w="6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4374C" w14:textId="77777777" w:rsidR="00714482" w:rsidRPr="00790EE0" w:rsidRDefault="00714482" w:rsidP="00714482">
                  <w:pPr>
                    <w:spacing w:before="40" w:after="40"/>
                    <w:jc w:val="both"/>
                    <w:rPr>
                      <w:rFonts w:ascii="Times New Roman" w:hAnsi="Times New Roman" w:cs="Times New Roman"/>
                      <w:lang w:val="sv-SE"/>
                    </w:rPr>
                  </w:pPr>
                  <w:r w:rsidRPr="00790EE0">
                    <w:rPr>
                      <w:rFonts w:ascii="Times New Roman" w:hAnsi="Times New Roman" w:cs="Times New Roman"/>
                      <w:iCs/>
                      <w:lang w:val="sv-SE"/>
                    </w:rPr>
                    <w:t>Özgeçmiş önerilen formata uygun olarak yazıldı mı?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A4FE7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81CF9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C3DF3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</w:r>
                  <w:r w:rsidR="00FC7F1A">
                    <w:rPr>
                      <w:rFonts w:ascii="Times New Roman" w:hAnsi="Times New Roman" w:cs="Times New Roman"/>
                      <w:b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  <w:b/>
                    </w:rPr>
                    <w:fldChar w:fldCharType="end"/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13D50" w14:textId="77777777" w:rsidR="00714482" w:rsidRPr="00790EE0" w:rsidRDefault="00714482" w:rsidP="00714482">
                  <w:pPr>
                    <w:spacing w:before="40" w:after="40"/>
                    <w:jc w:val="center"/>
                    <w:rPr>
                      <w:rFonts w:ascii="Times New Roman" w:hAnsi="Times New Roman" w:cs="Times New Roman"/>
                    </w:rPr>
                  </w:pPr>
                  <w:r w:rsidRPr="00790EE0">
                    <w:rPr>
                      <w:rFonts w:ascii="Times New Roman" w:hAnsi="Times New Roman" w:cs="Times New Roman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90EE0">
                    <w:rPr>
                      <w:rFonts w:ascii="Times New Roman" w:hAnsi="Times New Roman" w:cs="Times New Roman"/>
                    </w:rPr>
                    <w:instrText xml:space="preserve"> FORMCHECKBOX </w:instrText>
                  </w:r>
                  <w:r w:rsidR="00FC7F1A">
                    <w:rPr>
                      <w:rFonts w:ascii="Times New Roman" w:hAnsi="Times New Roman" w:cs="Times New Roman"/>
                    </w:rPr>
                  </w:r>
                  <w:r w:rsidR="00FC7F1A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Pr="00790EE0">
                    <w:rPr>
                      <w:rFonts w:ascii="Times New Roman" w:hAnsi="Times New Roman" w:cs="Times New Roman"/>
                    </w:rPr>
                    <w:fldChar w:fldCharType="end"/>
                  </w:r>
                </w:p>
              </w:tc>
            </w:tr>
          </w:tbl>
          <w:p w14:paraId="7FD8C037" w14:textId="7D4D955D" w:rsidR="0028171B" w:rsidRPr="006C5986" w:rsidRDefault="0028171B" w:rsidP="00CC6169">
            <w:pPr>
              <w:tabs>
                <w:tab w:val="left" w:pos="6300"/>
              </w:tabs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47C" w:rsidRPr="008A2C29" w14:paraId="43DA681E" w14:textId="77777777" w:rsidTr="004B0169">
        <w:trPr>
          <w:trHeight w:val="345"/>
        </w:trPr>
        <w:tc>
          <w:tcPr>
            <w:tcW w:w="104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070CD" w14:textId="7859F5A8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22FBC" w14:textId="5FD1D23F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B732" w14:textId="77777777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C91E9" w14:textId="009CC03A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             </w:t>
            </w:r>
            <w:r w:rsidRPr="005E037A">
              <w:rPr>
                <w:rFonts w:ascii="Times New Roman" w:hAnsi="Times New Roman" w:cs="Times New Roman"/>
                <w:noProof/>
                <w:sz w:val="18"/>
                <w:szCs w:val="18"/>
              </w:rPr>
              <w:t>Öğrenci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İmza)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Danışman </w:t>
            </w:r>
            <w:r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 xml:space="preserve"> İmza)</w:t>
            </w:r>
          </w:p>
          <w:p w14:paraId="60095CB4" w14:textId="77777777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99C6A" w14:textId="77777777" w:rsidR="00CC6169" w:rsidRDefault="00CC6169" w:rsidP="00CC6169">
            <w:pPr>
              <w:pStyle w:val="Balk5"/>
              <w:spacing w:after="120"/>
              <w:ind w:left="0"/>
              <w:jc w:val="center"/>
              <w:outlineLvl w:val="4"/>
              <w:rPr>
                <w:sz w:val="24"/>
                <w:szCs w:val="24"/>
              </w:rPr>
            </w:pPr>
          </w:p>
          <w:p w14:paraId="115B1A1A" w14:textId="77777777" w:rsidR="00CC6169" w:rsidRDefault="00CC6169" w:rsidP="00CC6169">
            <w:pPr>
              <w:pStyle w:val="Balk5"/>
              <w:spacing w:after="120"/>
              <w:ind w:left="0"/>
              <w:jc w:val="center"/>
              <w:outlineLvl w:val="4"/>
              <w:rPr>
                <w:sz w:val="24"/>
                <w:szCs w:val="24"/>
              </w:rPr>
            </w:pPr>
          </w:p>
          <w:p w14:paraId="5DB9B224" w14:textId="3CC94B50" w:rsidR="00723C83" w:rsidRPr="008A2C29" w:rsidRDefault="00723C83" w:rsidP="00CC6169">
            <w:pPr>
              <w:pStyle w:val="Balk5"/>
              <w:spacing w:after="120"/>
              <w:ind w:left="0"/>
              <w:jc w:val="center"/>
              <w:outlineLvl w:val="4"/>
              <w:rPr>
                <w:b w:val="0"/>
                <w:sz w:val="24"/>
                <w:szCs w:val="24"/>
              </w:rPr>
            </w:pPr>
            <w:r w:rsidRPr="008A2C29">
              <w:rPr>
                <w:sz w:val="24"/>
                <w:szCs w:val="24"/>
              </w:rPr>
              <w:t>SAĞLIK BİLİMLERİ ENSTİTÜSÜ MÜDÜRLÜĞÜNE</w:t>
            </w:r>
          </w:p>
          <w:p w14:paraId="1BF61B64" w14:textId="77777777" w:rsidR="005276BE" w:rsidRDefault="005276BE" w:rsidP="005276BE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77BF8" w14:textId="16C93C31" w:rsidR="00723C83" w:rsidRDefault="009819BD" w:rsidP="009819BD">
            <w:pPr>
              <w:spacing w:after="120"/>
              <w:ind w:firstLine="6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723C83" w:rsidRPr="00981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Sağlık Bilimleri Enstitüsü Tez Hazırlama ve </w:t>
            </w:r>
            <w:r w:rsidRPr="009819BD">
              <w:rPr>
                <w:rFonts w:ascii="Times New Roman" w:hAnsi="Times New Roman" w:cs="Times New Roman"/>
                <w:b/>
                <w:sz w:val="24"/>
                <w:szCs w:val="24"/>
              </w:rPr>
              <w:t>Yazım Kılavuzu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ve</w:t>
            </w:r>
            <w:r>
              <w:t xml:space="preserve"> “</w:t>
            </w:r>
            <w:r w:rsidRPr="009819BD">
              <w:rPr>
                <w:rFonts w:ascii="Times New Roman" w:hAnsi="Times New Roman" w:cs="Times New Roman"/>
                <w:b/>
                <w:sz w:val="24"/>
                <w:szCs w:val="24"/>
              </w:rPr>
              <w:t>Yükseköğretim Kurumları Bilimsel Araştırma ve Yayın Faaliyetlerinde Üretken Yapay Zekâ Kullanımına Dair Etik Rehber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”e</w:t>
            </w:r>
            <w:r w:rsidR="00723C83" w:rsidRPr="00723C83">
              <w:rPr>
                <w:rFonts w:ascii="Times New Roman" w:hAnsi="Times New Roman" w:cs="Times New Roman"/>
                <w:sz w:val="24"/>
                <w:szCs w:val="24"/>
              </w:rPr>
              <w:t xml:space="preserve"> uygun olarak hazırla</w:t>
            </w:r>
            <w:r w:rsidR="00723C83">
              <w:rPr>
                <w:rFonts w:ascii="Times New Roman" w:hAnsi="Times New Roman" w:cs="Times New Roman"/>
                <w:sz w:val="24"/>
                <w:szCs w:val="24"/>
              </w:rPr>
              <w:t xml:space="preserve">dığım lisansüstü tezimi elektronik ortamda teslim ediyorum. Gereğini arz ederim. </w:t>
            </w:r>
          </w:p>
          <w:p w14:paraId="659CCB5B" w14:textId="220FCF88" w:rsidR="00723C83" w:rsidRDefault="00723C83" w:rsidP="00723C83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2DCE2" w14:textId="0AA713F7" w:rsidR="009819BD" w:rsidRDefault="009819BD" w:rsidP="00723C83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13BEB" w14:textId="77777777" w:rsidR="00723C83" w:rsidRDefault="00723C83" w:rsidP="00723C83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7FF2" w14:textId="78179A45" w:rsidR="00723C83" w:rsidRPr="008A2C29" w:rsidRDefault="00723C83" w:rsidP="0072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F160A39" w14:textId="01585AA2" w:rsidR="00723C83" w:rsidRDefault="00723C83" w:rsidP="00723C83">
            <w:pPr>
              <w:jc w:val="center"/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Pr="005E037A">
              <w:rPr>
                <w:rFonts w:ascii="Times New Roman" w:hAnsi="Times New Roman" w:cs="Times New Roman"/>
                <w:noProof/>
                <w:sz w:val="18"/>
                <w:szCs w:val="18"/>
              </w:rPr>
              <w:t>Öğrenci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(Adı, Soyadı / İmza)</w:t>
            </w:r>
          </w:p>
          <w:p w14:paraId="114A575F" w14:textId="10AC50CE" w:rsidR="00723C83" w:rsidRDefault="00723C83" w:rsidP="00723C8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A5C3E6" w14:textId="7FFF6DEC" w:rsidR="004B0169" w:rsidRDefault="004B0169" w:rsidP="00723C8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83B10F" w14:textId="5A98EA37" w:rsidR="00723C83" w:rsidRPr="00782171" w:rsidRDefault="00723C83" w:rsidP="00FE0E45">
            <w:pPr>
              <w:spacing w:after="120"/>
              <w:ind w:firstLine="605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Bilgileri yukarıda verilen öğrencin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 danışmanlığımda yürütülen ve toplam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sayfadan oluşan tez çalışmasının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kapak sayfası, giriş, ana bölümler, sonuç ve kaynakça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kısımları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"</w:t>
            </w:r>
            <w:r w:rsidRPr="007821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tr-TR"/>
              </w:rPr>
              <w:t>Karadeniz Teknik Üniversitesi Lisansüstü Tez Çalışması Orijinallik Raporu Uygulama Esasları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"ında tanımlanan şekilde; “</w:t>
            </w:r>
            <w:r w:rsidRPr="0078217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 xml:space="preserve">alıntı, kaynakça, başlıklar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ve </w:t>
            </w:r>
            <w:r w:rsidRPr="00782171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tr-TR"/>
              </w:rPr>
              <w:t xml:space="preserve">beş kelimeden daha az olan örtüşmeler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 xml:space="preserve">hariç tutularak” oluşturulan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 xml:space="preserve">Turnitin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benzerlik raporuna göre;</w:t>
            </w:r>
          </w:p>
          <w:p w14:paraId="75B0274B" w14:textId="25A281EB" w:rsidR="00723C83" w:rsidRPr="00FE0E45" w:rsidRDefault="00723C83" w:rsidP="00723C83">
            <w:pPr>
              <w:spacing w:after="1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tr-TR"/>
              </w:rPr>
            </w:pPr>
            <w:r w:rsidRPr="0078217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tr-TR"/>
              </w:rPr>
              <w:t>Tezin benzerlik oranı</w:t>
            </w:r>
            <w:r w:rsidRPr="00782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tr-TR"/>
              </w:rPr>
              <w:t xml:space="preserve"> %  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782171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78217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tr-TR"/>
              </w:rPr>
              <w:t xml:space="preserve"> (üst limit %20) olarak belirlenmiştir.</w:t>
            </w:r>
          </w:p>
          <w:p w14:paraId="01E04E14" w14:textId="17BBE66A" w:rsidR="00723C83" w:rsidRDefault="00723C83" w:rsidP="00723C83">
            <w:pPr>
              <w:spacing w:after="12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5276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x-none"/>
              </w:rPr>
              <w:t>Tezin benzerlik oranlarının belirlenen üst sınırı aşmadığını, Tez içerisinde blok alıntılar olmadığını,</w:t>
            </w:r>
            <w:r w:rsidRPr="0078217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yukarıda yer alan beyanın ve ekte sunulan Benzerlik Yazılım Programı Raporu’nun doğruluğunu onaylarım.</w:t>
            </w:r>
          </w:p>
          <w:p w14:paraId="1E833D16" w14:textId="2BCB40E5" w:rsidR="00723C83" w:rsidRDefault="00723C83" w:rsidP="00723C83">
            <w:pPr>
              <w:spacing w:line="27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2F856B1B" w14:textId="6FAB0D93" w:rsidR="00723C83" w:rsidRDefault="00723C83" w:rsidP="00723C83">
            <w:pPr>
              <w:spacing w:line="27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1034BD16" w14:textId="00F2FF3E" w:rsidR="004B0169" w:rsidRDefault="004B0169" w:rsidP="00723C83">
            <w:pPr>
              <w:spacing w:line="27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0536A69F" w14:textId="77777777" w:rsidR="004B0169" w:rsidRPr="00782171" w:rsidRDefault="004B0169" w:rsidP="00723C83">
            <w:pPr>
              <w:spacing w:line="276" w:lineRule="auto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14:paraId="45F1BF99" w14:textId="05F08073" w:rsidR="00723C83" w:rsidRPr="008A2C29" w:rsidRDefault="00723C83" w:rsidP="0072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8A2C2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7581AA4A" w14:textId="0B7CAFFE" w:rsidR="00FE0E45" w:rsidRPr="00FE0E45" w:rsidRDefault="00723C83" w:rsidP="0028171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Danışman </w:t>
            </w:r>
            <w:r w:rsidRPr="005E037A">
              <w:rPr>
                <w:rFonts w:ascii="Times New Roman" w:hAnsi="Times New Roman" w:cs="Times New Roman"/>
                <w:i/>
                <w:noProof/>
                <w:sz w:val="18"/>
                <w:szCs w:val="18"/>
              </w:rPr>
              <w:t>(Adı, Soyadı / İmza</w:t>
            </w:r>
            <w:r w:rsidRPr="008A2C29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)</w:t>
            </w:r>
          </w:p>
          <w:p w14:paraId="7C96D5D9" w14:textId="77777777" w:rsidR="004B0169" w:rsidRDefault="004B0169" w:rsidP="0035627E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DDEE0" w14:textId="71C85DBE" w:rsidR="004B0169" w:rsidRDefault="004B0169" w:rsidP="0035627E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5C6F3" w14:textId="14C25737" w:rsidR="004B0169" w:rsidRDefault="004B0169" w:rsidP="0035627E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885EF" w14:textId="77777777" w:rsidR="00CC6169" w:rsidRDefault="00CC6169" w:rsidP="0035627E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181616" w14:textId="5B51D92F" w:rsidR="00CC747C" w:rsidRPr="00FE0E45" w:rsidRDefault="00EC2133" w:rsidP="0035627E">
            <w:pPr>
              <w:spacing w:before="2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E45">
              <w:rPr>
                <w:rFonts w:ascii="Times New Roman" w:hAnsi="Times New Roman" w:cs="Times New Roman"/>
                <w:b/>
                <w:sz w:val="24"/>
                <w:szCs w:val="24"/>
              </w:rPr>
              <w:t>EKLER</w:t>
            </w:r>
          </w:p>
          <w:p w14:paraId="25B1F381" w14:textId="77777777" w:rsidR="00FE0E45" w:rsidRPr="00FE0E45" w:rsidRDefault="00EC2133" w:rsidP="0035627E">
            <w:pPr>
              <w:spacing w:before="20" w:after="40"/>
              <w:rPr>
                <w:rFonts w:ascii="Times New Roman" w:hAnsi="Times New Roman" w:cs="Times New Roman"/>
                <w:szCs w:val="24"/>
              </w:rPr>
            </w:pPr>
            <w:r w:rsidRPr="00FE0E45">
              <w:rPr>
                <w:rFonts w:ascii="Times New Roman" w:hAnsi="Times New Roman" w:cs="Times New Roman"/>
                <w:b/>
                <w:szCs w:val="24"/>
              </w:rPr>
              <w:t>Ek 1.</w:t>
            </w:r>
            <w:r w:rsidRPr="00FE0E45">
              <w:rPr>
                <w:rFonts w:ascii="Times New Roman" w:hAnsi="Times New Roman" w:cs="Times New Roman"/>
                <w:szCs w:val="24"/>
              </w:rPr>
              <w:t xml:space="preserve"> Turnitin </w:t>
            </w:r>
            <w:r w:rsidR="00FE0E45" w:rsidRPr="00FE0E45">
              <w:rPr>
                <w:rFonts w:ascii="Times New Roman" w:hAnsi="Times New Roman" w:cs="Times New Roman"/>
                <w:szCs w:val="24"/>
              </w:rPr>
              <w:t>Benzerlik Raporu (Raporun sonunda yer alan sadece benzerlik oranlarını gösteren sayfalar)</w:t>
            </w:r>
          </w:p>
          <w:p w14:paraId="6B04D6C5" w14:textId="013A6068" w:rsidR="00CC747C" w:rsidRPr="00FE0E45" w:rsidRDefault="00FE0E45" w:rsidP="0035627E">
            <w:pPr>
              <w:spacing w:before="20" w:after="40"/>
              <w:rPr>
                <w:rFonts w:ascii="Times New Roman" w:hAnsi="Times New Roman" w:cs="Times New Roman"/>
                <w:szCs w:val="24"/>
              </w:rPr>
            </w:pPr>
            <w:r w:rsidRPr="00FE0E45">
              <w:rPr>
                <w:rFonts w:ascii="Times New Roman" w:hAnsi="Times New Roman" w:cs="Times New Roman"/>
                <w:b/>
                <w:szCs w:val="24"/>
              </w:rPr>
              <w:t>Ek 2.</w:t>
            </w:r>
            <w:r w:rsidRPr="00FE0E45">
              <w:rPr>
                <w:rFonts w:ascii="Times New Roman" w:hAnsi="Times New Roman" w:cs="Times New Roman"/>
                <w:szCs w:val="24"/>
              </w:rPr>
              <w:t xml:space="preserve"> Enstitü Tez Hazırlama ve Yazım Kılavuzu’na göre hazırlanmış tezin pdf dosyası </w:t>
            </w:r>
          </w:p>
          <w:p w14:paraId="010BFC4B" w14:textId="7E14476B" w:rsidR="00CC747C" w:rsidRPr="008A2C29" w:rsidRDefault="00CC747C" w:rsidP="0035627E">
            <w:pPr>
              <w:spacing w:before="2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75DD9" w14:textId="6DF8B60A" w:rsidR="00CC747C" w:rsidRPr="00790EE0" w:rsidRDefault="00CC747C" w:rsidP="00FE0E45">
      <w:pPr>
        <w:rPr>
          <w:rFonts w:ascii="Times New Roman" w:hAnsi="Times New Roman" w:cs="Times New Roman"/>
        </w:rPr>
      </w:pPr>
    </w:p>
    <w:sectPr w:rsidR="00CC747C" w:rsidRPr="00790EE0" w:rsidSect="00CC6169">
      <w:headerReference w:type="default" r:id="rId10"/>
      <w:footerReference w:type="default" r:id="rId11"/>
      <w:pgSz w:w="11906" w:h="16838"/>
      <w:pgMar w:top="714" w:right="567" w:bottom="425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45061" w14:textId="77777777" w:rsidR="00FC7F1A" w:rsidRDefault="00FC7F1A" w:rsidP="004E5383">
      <w:pPr>
        <w:spacing w:after="0" w:line="240" w:lineRule="auto"/>
      </w:pPr>
      <w:r>
        <w:separator/>
      </w:r>
    </w:p>
  </w:endnote>
  <w:endnote w:type="continuationSeparator" w:id="0">
    <w:p w14:paraId="489D5187" w14:textId="77777777" w:rsidR="00FC7F1A" w:rsidRDefault="00FC7F1A" w:rsidP="004E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6035789"/>
      <w:docPartObj>
        <w:docPartGallery w:val="Page Numbers (Bottom of Page)"/>
        <w:docPartUnique/>
      </w:docPartObj>
    </w:sdtPr>
    <w:sdtEndPr/>
    <w:sdtContent>
      <w:p w14:paraId="6002F514" w14:textId="1AD9A631" w:rsidR="00C17800" w:rsidRDefault="00C178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2B4">
          <w:rPr>
            <w:noProof/>
          </w:rPr>
          <w:t>1</w:t>
        </w:r>
        <w:r>
          <w:fldChar w:fldCharType="end"/>
        </w:r>
      </w:p>
    </w:sdtContent>
  </w:sdt>
  <w:p w14:paraId="300FE213" w14:textId="0C5D6975" w:rsidR="00C17800" w:rsidRDefault="00C17800" w:rsidP="00CC6169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C8ECD" w14:textId="77777777" w:rsidR="00FC7F1A" w:rsidRDefault="00FC7F1A" w:rsidP="004E5383">
      <w:pPr>
        <w:spacing w:after="0" w:line="240" w:lineRule="auto"/>
      </w:pPr>
      <w:r>
        <w:separator/>
      </w:r>
    </w:p>
  </w:footnote>
  <w:footnote w:type="continuationSeparator" w:id="0">
    <w:p w14:paraId="4ECE18BB" w14:textId="77777777" w:rsidR="00FC7F1A" w:rsidRDefault="00FC7F1A" w:rsidP="004E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9056" w14:textId="77777777" w:rsidR="00C17800" w:rsidRDefault="00C17800" w:rsidP="00FA0DD5">
    <w:pPr>
      <w:pStyle w:val="stBilgi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</w:p>
  <w:p w14:paraId="72A2C19A" w14:textId="6FD252AA" w:rsidR="00C17800" w:rsidRPr="008647EF" w:rsidRDefault="00C17800" w:rsidP="00FA0DD5">
    <w:pPr>
      <w:pStyle w:val="stBilgi"/>
      <w:tabs>
        <w:tab w:val="clear" w:pos="9072"/>
      </w:tabs>
      <w:ind w:right="-14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  <w:t xml:space="preserve">                                                                                                                                                        </w:t>
    </w:r>
    <w:r w:rsidRPr="008647EF">
      <w:rPr>
        <w:rFonts w:ascii="Times New Roman" w:hAnsi="Times New Roman" w:cs="Times New Roman"/>
        <w:i/>
        <w:sz w:val="24"/>
        <w:szCs w:val="24"/>
      </w:rPr>
      <w:t>Form No: T_E/4</w:t>
    </w:r>
    <w:r>
      <w:rPr>
        <w:rFonts w:ascii="Times New Roman" w:hAnsi="Times New Roman" w:cs="Times New Roman"/>
        <w:i/>
        <w:sz w:val="24"/>
        <w:szCs w:val="24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2F6"/>
    <w:multiLevelType w:val="hybridMultilevel"/>
    <w:tmpl w:val="741CEFE2"/>
    <w:lvl w:ilvl="0" w:tplc="A1C6AC96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4" w:hanging="360"/>
      </w:pPr>
    </w:lvl>
    <w:lvl w:ilvl="2" w:tplc="041F001B" w:tentative="1">
      <w:start w:val="1"/>
      <w:numFmt w:val="lowerRoman"/>
      <w:lvlText w:val="%3."/>
      <w:lvlJc w:val="right"/>
      <w:pPr>
        <w:ind w:left="1844" w:hanging="180"/>
      </w:pPr>
    </w:lvl>
    <w:lvl w:ilvl="3" w:tplc="041F000F" w:tentative="1">
      <w:start w:val="1"/>
      <w:numFmt w:val="decimal"/>
      <w:lvlText w:val="%4."/>
      <w:lvlJc w:val="left"/>
      <w:pPr>
        <w:ind w:left="2564" w:hanging="360"/>
      </w:pPr>
    </w:lvl>
    <w:lvl w:ilvl="4" w:tplc="041F0019" w:tentative="1">
      <w:start w:val="1"/>
      <w:numFmt w:val="lowerLetter"/>
      <w:lvlText w:val="%5."/>
      <w:lvlJc w:val="left"/>
      <w:pPr>
        <w:ind w:left="3284" w:hanging="360"/>
      </w:pPr>
    </w:lvl>
    <w:lvl w:ilvl="5" w:tplc="041F001B" w:tentative="1">
      <w:start w:val="1"/>
      <w:numFmt w:val="lowerRoman"/>
      <w:lvlText w:val="%6."/>
      <w:lvlJc w:val="right"/>
      <w:pPr>
        <w:ind w:left="4004" w:hanging="180"/>
      </w:pPr>
    </w:lvl>
    <w:lvl w:ilvl="6" w:tplc="041F000F" w:tentative="1">
      <w:start w:val="1"/>
      <w:numFmt w:val="decimal"/>
      <w:lvlText w:val="%7."/>
      <w:lvlJc w:val="left"/>
      <w:pPr>
        <w:ind w:left="4724" w:hanging="360"/>
      </w:pPr>
    </w:lvl>
    <w:lvl w:ilvl="7" w:tplc="041F0019" w:tentative="1">
      <w:start w:val="1"/>
      <w:numFmt w:val="lowerLetter"/>
      <w:lvlText w:val="%8."/>
      <w:lvlJc w:val="left"/>
      <w:pPr>
        <w:ind w:left="5444" w:hanging="360"/>
      </w:pPr>
    </w:lvl>
    <w:lvl w:ilvl="8" w:tplc="041F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0R1XriBf0PqX3yE1zQNG7y8yuREPh3G4M8sY4kxgpRqFvPPKbTGzBhxlAfAAf6MIRw235T8hXL3d7qe2p3eshg==" w:salt="iDmXAmx8SmBahhnRBzLp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E4"/>
    <w:rsid w:val="00000A9A"/>
    <w:rsid w:val="000056C6"/>
    <w:rsid w:val="000222B8"/>
    <w:rsid w:val="000358C8"/>
    <w:rsid w:val="000422A6"/>
    <w:rsid w:val="00053BD0"/>
    <w:rsid w:val="00054767"/>
    <w:rsid w:val="000566A0"/>
    <w:rsid w:val="00076162"/>
    <w:rsid w:val="0008002A"/>
    <w:rsid w:val="000919DD"/>
    <w:rsid w:val="0009705E"/>
    <w:rsid w:val="000A1335"/>
    <w:rsid w:val="000A4390"/>
    <w:rsid w:val="000E6417"/>
    <w:rsid w:val="000E75B4"/>
    <w:rsid w:val="000F26E1"/>
    <w:rsid w:val="001028E5"/>
    <w:rsid w:val="00105AF4"/>
    <w:rsid w:val="00122378"/>
    <w:rsid w:val="00131B6E"/>
    <w:rsid w:val="00135C2A"/>
    <w:rsid w:val="00165B0F"/>
    <w:rsid w:val="001660C5"/>
    <w:rsid w:val="001962B4"/>
    <w:rsid w:val="001B71B6"/>
    <w:rsid w:val="002524F1"/>
    <w:rsid w:val="0025736D"/>
    <w:rsid w:val="00263C4A"/>
    <w:rsid w:val="0028171B"/>
    <w:rsid w:val="00284C87"/>
    <w:rsid w:val="002A5551"/>
    <w:rsid w:val="002D17CC"/>
    <w:rsid w:val="002E6BF3"/>
    <w:rsid w:val="002F6250"/>
    <w:rsid w:val="0031069F"/>
    <w:rsid w:val="00336F4D"/>
    <w:rsid w:val="00354F4F"/>
    <w:rsid w:val="0035627E"/>
    <w:rsid w:val="00380E41"/>
    <w:rsid w:val="00395C14"/>
    <w:rsid w:val="003C4491"/>
    <w:rsid w:val="003D2A6B"/>
    <w:rsid w:val="003F1318"/>
    <w:rsid w:val="003F4C2A"/>
    <w:rsid w:val="00413C35"/>
    <w:rsid w:val="00416B9F"/>
    <w:rsid w:val="0042574B"/>
    <w:rsid w:val="00457634"/>
    <w:rsid w:val="00460A46"/>
    <w:rsid w:val="00480251"/>
    <w:rsid w:val="00480FC5"/>
    <w:rsid w:val="00493CE4"/>
    <w:rsid w:val="004B0169"/>
    <w:rsid w:val="004B3BD2"/>
    <w:rsid w:val="004C2E20"/>
    <w:rsid w:val="004E2CFC"/>
    <w:rsid w:val="004E5383"/>
    <w:rsid w:val="005027FD"/>
    <w:rsid w:val="00513554"/>
    <w:rsid w:val="00520A94"/>
    <w:rsid w:val="005276BE"/>
    <w:rsid w:val="005423C0"/>
    <w:rsid w:val="00552D33"/>
    <w:rsid w:val="00553420"/>
    <w:rsid w:val="005566E7"/>
    <w:rsid w:val="00584C45"/>
    <w:rsid w:val="005A5CCB"/>
    <w:rsid w:val="005C3668"/>
    <w:rsid w:val="005D7819"/>
    <w:rsid w:val="005E037A"/>
    <w:rsid w:val="005F70C8"/>
    <w:rsid w:val="006202F6"/>
    <w:rsid w:val="00623513"/>
    <w:rsid w:val="00636B84"/>
    <w:rsid w:val="006400E5"/>
    <w:rsid w:val="006569BA"/>
    <w:rsid w:val="00665FA1"/>
    <w:rsid w:val="00683CAE"/>
    <w:rsid w:val="006A2B79"/>
    <w:rsid w:val="006B64BB"/>
    <w:rsid w:val="006C5986"/>
    <w:rsid w:val="006D5FA1"/>
    <w:rsid w:val="006F4E7D"/>
    <w:rsid w:val="00714482"/>
    <w:rsid w:val="007176CE"/>
    <w:rsid w:val="00723C83"/>
    <w:rsid w:val="00725A28"/>
    <w:rsid w:val="007260DA"/>
    <w:rsid w:val="007409EC"/>
    <w:rsid w:val="0074378F"/>
    <w:rsid w:val="0076734C"/>
    <w:rsid w:val="00770B79"/>
    <w:rsid w:val="00787A42"/>
    <w:rsid w:val="00790EE0"/>
    <w:rsid w:val="00791312"/>
    <w:rsid w:val="007A46E1"/>
    <w:rsid w:val="007A5E55"/>
    <w:rsid w:val="007B30F4"/>
    <w:rsid w:val="007B5DF1"/>
    <w:rsid w:val="007B7BCF"/>
    <w:rsid w:val="007C3238"/>
    <w:rsid w:val="007C7688"/>
    <w:rsid w:val="007E6F04"/>
    <w:rsid w:val="007F0C52"/>
    <w:rsid w:val="007F6E7D"/>
    <w:rsid w:val="00812D84"/>
    <w:rsid w:val="0081321D"/>
    <w:rsid w:val="00824764"/>
    <w:rsid w:val="00832E2C"/>
    <w:rsid w:val="008368AF"/>
    <w:rsid w:val="008468BA"/>
    <w:rsid w:val="00860475"/>
    <w:rsid w:val="008647EF"/>
    <w:rsid w:val="008A2C29"/>
    <w:rsid w:val="008D11FC"/>
    <w:rsid w:val="008F4C9E"/>
    <w:rsid w:val="008F6945"/>
    <w:rsid w:val="00953DE5"/>
    <w:rsid w:val="009819BD"/>
    <w:rsid w:val="00986363"/>
    <w:rsid w:val="00987DBA"/>
    <w:rsid w:val="00997983"/>
    <w:rsid w:val="00A17D40"/>
    <w:rsid w:val="00A52B27"/>
    <w:rsid w:val="00A56395"/>
    <w:rsid w:val="00A62758"/>
    <w:rsid w:val="00A67C6B"/>
    <w:rsid w:val="00A729BA"/>
    <w:rsid w:val="00A83619"/>
    <w:rsid w:val="00A85D9B"/>
    <w:rsid w:val="00A957B1"/>
    <w:rsid w:val="00AB5B4D"/>
    <w:rsid w:val="00AD6106"/>
    <w:rsid w:val="00B067D9"/>
    <w:rsid w:val="00B0749D"/>
    <w:rsid w:val="00B1044B"/>
    <w:rsid w:val="00B1725F"/>
    <w:rsid w:val="00B40BCC"/>
    <w:rsid w:val="00B43152"/>
    <w:rsid w:val="00B558DA"/>
    <w:rsid w:val="00B670AB"/>
    <w:rsid w:val="00B774D1"/>
    <w:rsid w:val="00B821C2"/>
    <w:rsid w:val="00B82988"/>
    <w:rsid w:val="00B86158"/>
    <w:rsid w:val="00BA5818"/>
    <w:rsid w:val="00BA6508"/>
    <w:rsid w:val="00BD00DD"/>
    <w:rsid w:val="00BD2207"/>
    <w:rsid w:val="00BD2D07"/>
    <w:rsid w:val="00BE00E4"/>
    <w:rsid w:val="00BE1193"/>
    <w:rsid w:val="00BE2E93"/>
    <w:rsid w:val="00C06800"/>
    <w:rsid w:val="00C17800"/>
    <w:rsid w:val="00C17ED6"/>
    <w:rsid w:val="00C2264A"/>
    <w:rsid w:val="00C31AEB"/>
    <w:rsid w:val="00C67DEF"/>
    <w:rsid w:val="00C870EB"/>
    <w:rsid w:val="00C87A39"/>
    <w:rsid w:val="00C92E04"/>
    <w:rsid w:val="00CB4539"/>
    <w:rsid w:val="00CC5740"/>
    <w:rsid w:val="00CC6169"/>
    <w:rsid w:val="00CC747C"/>
    <w:rsid w:val="00CD1CB0"/>
    <w:rsid w:val="00CD2483"/>
    <w:rsid w:val="00CD4E5B"/>
    <w:rsid w:val="00D033B4"/>
    <w:rsid w:val="00D24A2C"/>
    <w:rsid w:val="00D64CD6"/>
    <w:rsid w:val="00D70DED"/>
    <w:rsid w:val="00D8204E"/>
    <w:rsid w:val="00DA0F4C"/>
    <w:rsid w:val="00DA4EB8"/>
    <w:rsid w:val="00DA5ED9"/>
    <w:rsid w:val="00DB0C9B"/>
    <w:rsid w:val="00DC0009"/>
    <w:rsid w:val="00DC05B4"/>
    <w:rsid w:val="00DC57F7"/>
    <w:rsid w:val="00DE0043"/>
    <w:rsid w:val="00DF44A5"/>
    <w:rsid w:val="00E079C8"/>
    <w:rsid w:val="00E22DAC"/>
    <w:rsid w:val="00E2539B"/>
    <w:rsid w:val="00E7408A"/>
    <w:rsid w:val="00E85AE6"/>
    <w:rsid w:val="00E9024D"/>
    <w:rsid w:val="00EA1BB2"/>
    <w:rsid w:val="00EB0501"/>
    <w:rsid w:val="00EC2133"/>
    <w:rsid w:val="00EC2655"/>
    <w:rsid w:val="00EC291D"/>
    <w:rsid w:val="00ED0AEE"/>
    <w:rsid w:val="00ED365F"/>
    <w:rsid w:val="00EF7B44"/>
    <w:rsid w:val="00F1261C"/>
    <w:rsid w:val="00F14218"/>
    <w:rsid w:val="00F30A8B"/>
    <w:rsid w:val="00F43543"/>
    <w:rsid w:val="00F517CF"/>
    <w:rsid w:val="00F67FBB"/>
    <w:rsid w:val="00F970AE"/>
    <w:rsid w:val="00FA0DD5"/>
    <w:rsid w:val="00FB0CF5"/>
    <w:rsid w:val="00FB32A4"/>
    <w:rsid w:val="00FB3ECF"/>
    <w:rsid w:val="00FB5472"/>
    <w:rsid w:val="00FC7F1A"/>
    <w:rsid w:val="00FE0E45"/>
    <w:rsid w:val="00FE3D62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BF12"/>
  <w15:chartTrackingRefBased/>
  <w15:docId w15:val="{EBA50462-9967-4E6D-BB6E-FB77C5F5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7176C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7176C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B0CF5"/>
    <w:pPr>
      <w:ind w:left="720"/>
      <w:contextualSpacing/>
    </w:pPr>
  </w:style>
  <w:style w:type="paragraph" w:customStyle="1" w:styleId="a">
    <w:basedOn w:val="Normal"/>
    <w:next w:val="AltBilgi"/>
    <w:link w:val="AltbilgiChar"/>
    <w:uiPriority w:val="99"/>
    <w:unhideWhenUsed/>
    <w:rsid w:val="000F26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0F26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0F2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0F26E1"/>
  </w:style>
  <w:style w:type="paragraph" w:styleId="stBilgi">
    <w:name w:val="header"/>
    <w:basedOn w:val="Normal"/>
    <w:link w:val="stBilgiChar"/>
    <w:uiPriority w:val="99"/>
    <w:unhideWhenUsed/>
    <w:rsid w:val="004E5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5383"/>
  </w:style>
  <w:style w:type="paragraph" w:styleId="GvdeMetni2">
    <w:name w:val="Body Text 2"/>
    <w:basedOn w:val="Normal"/>
    <w:link w:val="GvdeMetni2Char"/>
    <w:uiPriority w:val="99"/>
    <w:unhideWhenUsed/>
    <w:rsid w:val="00A17D4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A17D4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C5D5-B439-4D61-B7A6-EEDB9407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2</cp:revision>
  <dcterms:created xsi:type="dcterms:W3CDTF">2025-04-08T07:42:00Z</dcterms:created>
  <dcterms:modified xsi:type="dcterms:W3CDTF">2025-04-08T07:42:00Z</dcterms:modified>
</cp:coreProperties>
</file>