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B" w:rsidRDefault="00C219BB">
      <w:pPr>
        <w:jc w:val="center"/>
      </w:pPr>
    </w:p>
    <w:p w:rsidR="00C219BB" w:rsidRDefault="00C219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TÜRK DİLİ VE EDEBİYATI BÖLÜM BAŞKANLIĞINA</w:t>
      </w:r>
    </w:p>
    <w:p w:rsidR="00C219BB" w:rsidRDefault="00C219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Aşağıda bel</w:t>
      </w:r>
      <w:r w:rsidR="00C91C9E">
        <w:rPr>
          <w:rFonts w:ascii="Times New Roman" w:eastAsia="Times New Roman" w:hAnsi="Times New Roman" w:cs="Times New Roman"/>
          <w:b/>
          <w:sz w:val="24"/>
          <w:szCs w:val="24"/>
        </w:rPr>
        <w:t xml:space="preserve">irtilen özrümün kabul edilerek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gerekli işlemin yapılmasını arz ederim.</w:t>
      </w: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/……/ 20….</w:t>
      </w: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İmza</w:t>
      </w: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Adı Soyadı: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ÖZÜR SINAVINA GİRMEK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Sınıfı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İSTEDİĞİM DERSLER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1-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2-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3-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4-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5-</w: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6-</w:t>
      </w: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İSTEK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ÖZÜR BELGESİ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</wp:posOffset>
                </wp:positionH>
                <wp:positionV relativeFrom="paragraph">
                  <wp:posOffset>304164</wp:posOffset>
                </wp:positionV>
                <wp:extent cx="352425" cy="2381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304164</wp:posOffset>
                </wp:positionV>
                <wp:extent cx="381000" cy="266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19BB" w:rsidRDefault="00016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Özür Sınavına Girme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Rapor        Diğer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Yazı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279400</wp:posOffset>
                </wp:positionV>
                <wp:extent cx="400050" cy="2190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4148455</wp:posOffset>
                </wp:positionH>
                <wp:positionV relativeFrom="paragraph">
                  <wp:posOffset>279400</wp:posOffset>
                </wp:positionV>
                <wp:extent cx="419100" cy="2476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2691130</wp:posOffset>
                </wp:positionH>
                <wp:positionV relativeFrom="paragraph">
                  <wp:posOffset>279400</wp:posOffset>
                </wp:positionV>
                <wp:extent cx="381000" cy="247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3395980</wp:posOffset>
                </wp:positionH>
                <wp:positionV relativeFrom="paragraph">
                  <wp:posOffset>279400</wp:posOffset>
                </wp:positionV>
                <wp:extent cx="381000" cy="2476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C2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BB" w:rsidRDefault="0001689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Bu formu </w:t>
      </w:r>
      <w:hyperlink r:id="rId10">
        <w:r w:rsidRPr="000168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turkdiliveedebiyati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@ktu.tr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adresine mail atmanız gerekmektedir.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219BB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B"/>
    <w:rsid w:val="00016896"/>
    <w:rsid w:val="00C219BB"/>
    <w:rsid w:val="00C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B70C"/>
  <w15:docId w15:val="{E9B99A20-0DCA-43B9-AF47-4CF508A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hyperlink" Target="mailto:arkeoloji@ktu.tr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Emine KALENDER</cp:lastModifiedBy>
  <cp:revision>3</cp:revision>
  <dcterms:created xsi:type="dcterms:W3CDTF">2021-05-06T12:35:00Z</dcterms:created>
  <dcterms:modified xsi:type="dcterms:W3CDTF">2021-05-06T13:09:00Z</dcterms:modified>
</cp:coreProperties>
</file>